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Оказание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услуг</w:t>
                  </w:r>
                  <w:r w:rsidRPr="00D766FE">
                    <w:rPr>
                      <w:b/>
                    </w:rPr>
      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Прием 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учет заявок по неисправностям СПО «ИСТОК-СМ» с использованием сервисного центра, одним из следующих способов: - мобильного приложения «Экстренный вызов 112»;  - электронной почты;  - посредством бесплатного сервисного номера формата «8-800». (Круглосуточно)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Проверка целостности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компонентов СПО «ИСТОК-СМ» (По заявке Заказчика с предоставлением доступа)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Проверка функционирования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компонентов СПО «ИСТОК-СМ» (По заявке Заказчика с предоставлением доступа)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4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Обновление модулей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СПО на АРМы и сервера (По необходимости)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5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Исправление ошибок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в работе СПО «ИСТОК-СМ» путем выполнения заявок на исправление ошибок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6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Предоставление по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каналам связи технической информации об обновленных модулях программных продуктов и программных исправлений, для преодоления и разрешения проблем и ошибок, обнаруженных при эксплуатации СПО «ИСТОК-СМ» (По выходу обновлений)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7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Внесение соответствующих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изменений в эксплуатационную документацию по результатам изменений СПО «ИСТОК-СМ» (По выходу обновлений)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8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Анализ событий</w:t>
                  </w:r>
                  <w:r w:rsidRPr="00D766FE">
                    <w:rPr>
                      <w:bCs/>
                      <w:noProof/>
                      <w:lang w:val="en-US"/>
                    </w:rPr>
                    <w:t>, возникающих при эксплуатации программных средств АИС ССМП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9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Анализ баз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данных АИС ССМП с использованием средств СУБД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10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Оптимизация производительности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и устойчивости АИС ССМП Заказчика, построенной на системе управления базами данных, путем настройки параметров и структуры СУБД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Восстановление работоспособности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баз данных АИС ССМП при аварийных или сбойных ситуациях системы с резервной копии, предоставленной Заказчиком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Конвертация электронных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карт из формата shp, mid/mif, предоставленных Заказчиком, в формат СПО «ИСТОК-СМ»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Настройка 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обеспечение работоспособности модуля ГИС СПО «ИСТОК-СМ»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14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Предоставление консультационной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помощи по телефону и электронной почте по вопросам эксплуатации СПО «ИСТОК-СМ» (Круглосуточно)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15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Проведение дистанционного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инструктажа дежурно-диспетчерского состава по работе с СПО «ИСТОК-СМ» (По заявке Заказчика и по согласованному графику)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16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Оказание помощи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специалистам Заказчика в разработке различных форм информационных отчётов с использованием средств СПО «ИСТОК-СМ»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17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Моделирование проблемных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ситуаций в АИС ССМП, создание тестовых примеров, помощь конечному пользователю в решении возможных проблем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18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Обновление адресного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классификатора, согласно ФИАС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19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Проведение работ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по дополнительной настройке модуля консультативного обслуживания населения при аварийных, сбойных ситуациях или случаев требующих изменений настройки модуля (По заявке Заказчика)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20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Проверка/восстановление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работоспособности СПО «ИСТОК-СМ» с ССОП при аварийных, сбойных ситуациях или случаев требующих изменений настройки (Ежемесячно)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Техническая поддержка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модуля СПО «ИСТОК-СМ» для взаимодействия с ГИС ОМС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3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